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14" w:rsidRDefault="00227214" w:rsidP="004B75B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u w:val="single"/>
          <w:lang w:val="en-US" w:eastAsia="ru-RU"/>
        </w:rPr>
      </w:pPr>
    </w:p>
    <w:p w:rsidR="00E00E59" w:rsidRPr="00ED1B22" w:rsidRDefault="00E00E59" w:rsidP="004B75B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ED1B22">
        <w:rPr>
          <w:rFonts w:ascii="Times New Roman" w:eastAsia="Times New Roman" w:hAnsi="Times New Roman" w:cs="Times New Roman"/>
          <w:b/>
          <w:u w:val="single"/>
          <w:lang w:eastAsia="ru-RU"/>
        </w:rPr>
        <w:t>ЛЬГОТНИК ОБЯЗАН ПРЕДОСТАВЛЯТЬ ПАКЕТ ДОКУМЕНТОВ САМОСТОЯТЕЛЬНО И В ПОЛНОМ ОБЪЕМЕ!</w:t>
      </w:r>
    </w:p>
    <w:p w:rsidR="00E00E59" w:rsidRDefault="00E00E59" w:rsidP="00ED1B2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ED1B22">
        <w:rPr>
          <w:rFonts w:ascii="Times New Roman" w:eastAsia="Times New Roman" w:hAnsi="Times New Roman" w:cs="Times New Roman"/>
          <w:lang w:eastAsia="ru-RU"/>
        </w:rPr>
        <w:t xml:space="preserve">на основании  постановления Администрации города Таганрога от </w:t>
      </w:r>
      <w:r w:rsidR="005069B2" w:rsidRPr="00ED1B22">
        <w:rPr>
          <w:rFonts w:ascii="Times New Roman" w:eastAsia="Times New Roman" w:hAnsi="Times New Roman" w:cs="Times New Roman"/>
          <w:lang w:eastAsia="ru-RU"/>
        </w:rPr>
        <w:t>14.03.2016</w:t>
      </w:r>
      <w:r w:rsidRPr="00ED1B22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5069B2" w:rsidRPr="00ED1B22">
        <w:rPr>
          <w:rFonts w:ascii="Times New Roman" w:eastAsia="Times New Roman" w:hAnsi="Times New Roman" w:cs="Times New Roman"/>
          <w:lang w:eastAsia="ru-RU"/>
        </w:rPr>
        <w:t>529</w:t>
      </w:r>
    </w:p>
    <w:p w:rsidR="009C66AF" w:rsidRPr="004B75B0" w:rsidRDefault="004B75B0" w:rsidP="00ED1B2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4B75B0">
        <w:rPr>
          <w:rFonts w:ascii="Times New Roman" w:eastAsia="Times New Roman" w:hAnsi="Times New Roman" w:cs="Times New Roman"/>
          <w:lang w:eastAsia="ru-RU"/>
        </w:rPr>
        <w:t>и постановления Администрации города Таганрога № 2230 от 17.12.2019г. «О внесении изменений в постановление Администрации города Таганрога от 14.03.2016 № 529»</w:t>
      </w:r>
    </w:p>
    <w:tbl>
      <w:tblPr>
        <w:tblW w:w="10633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0"/>
        <w:gridCol w:w="3970"/>
        <w:gridCol w:w="5813"/>
      </w:tblGrid>
      <w:tr w:rsidR="00E00E59" w:rsidRPr="00E00E59" w:rsidTr="00E00E59">
        <w:trPr>
          <w:cantSplit/>
          <w:trHeight w:val="61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E59" w:rsidRPr="00E00E59" w:rsidRDefault="00E00E59" w:rsidP="0003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59" w:rsidRPr="00E00E59" w:rsidRDefault="00E00E59" w:rsidP="0003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граждан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59" w:rsidRPr="00E00E59" w:rsidRDefault="00E00E59" w:rsidP="00E0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право на  </w:t>
            </w:r>
            <w:r w:rsidRPr="00E0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полное или частичное (в размере 50%) </w:t>
            </w:r>
            <w:r w:rsidRPr="00E0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освобождение от родительской платы</w:t>
            </w:r>
          </w:p>
        </w:tc>
      </w:tr>
      <w:tr w:rsidR="00887257" w:rsidRPr="00E00E59" w:rsidTr="004B75B0">
        <w:trPr>
          <w:cantSplit/>
          <w:trHeight w:val="274"/>
        </w:trPr>
        <w:tc>
          <w:tcPr>
            <w:tcW w:w="10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257" w:rsidRPr="00FD4F79" w:rsidRDefault="00887257" w:rsidP="00887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eastAsia="ru-RU"/>
              </w:rPr>
            </w:pPr>
            <w:r w:rsidRPr="00FD4F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  В ГОД</w:t>
            </w:r>
          </w:p>
        </w:tc>
      </w:tr>
      <w:tr w:rsidR="00EC24D0" w:rsidRPr="00D57186" w:rsidTr="004B75B0">
        <w:trPr>
          <w:cantSplit/>
          <w:trHeight w:val="352"/>
        </w:trPr>
        <w:tc>
          <w:tcPr>
            <w:tcW w:w="10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4D0" w:rsidRPr="00D57186" w:rsidRDefault="00EC24D0" w:rsidP="00D57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D57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Плата не взимается</w:t>
            </w:r>
          </w:p>
        </w:tc>
      </w:tr>
      <w:tr w:rsidR="00E00E59" w:rsidRPr="00E00E59" w:rsidTr="00E00E59">
        <w:trPr>
          <w:cantSplit/>
          <w:trHeight w:val="48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E59" w:rsidRPr="00E00E59" w:rsidRDefault="00E00E59" w:rsidP="0003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59" w:rsidRPr="00887257" w:rsidRDefault="00E00E59" w:rsidP="0003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88725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родители (законные представители), в семье которых дети-инвалиды  </w:t>
            </w:r>
            <w:r w:rsidRPr="00887257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(родительская плата не взимается)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59" w:rsidRPr="00887257" w:rsidRDefault="00E00E59" w:rsidP="0003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88725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Заявление, документ (справка установленного образца об инвалидности ребёнка), подтверждающий      </w:t>
            </w:r>
            <w:r w:rsidRPr="0088725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br/>
              <w:t>инвалидность ребенка, свидетельство о рождении ребенка</w:t>
            </w:r>
          </w:p>
        </w:tc>
      </w:tr>
      <w:tr w:rsidR="00EC24D0" w:rsidRPr="00E00E59" w:rsidTr="00E00E59">
        <w:trPr>
          <w:cantSplit/>
          <w:trHeight w:val="48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4D0" w:rsidRPr="00E00E59" w:rsidRDefault="00EC24D0" w:rsidP="00E0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4D0" w:rsidRPr="00887257" w:rsidRDefault="00EC24D0" w:rsidP="0025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4D0" w:rsidRPr="00887257" w:rsidRDefault="00EC24D0" w:rsidP="0025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Заявление, копия свидетельства о рождении, копия документа, подтверждающего статус ребенка</w:t>
            </w:r>
          </w:p>
        </w:tc>
      </w:tr>
      <w:tr w:rsidR="00EC24D0" w:rsidRPr="00E00E59" w:rsidTr="00E00E59">
        <w:trPr>
          <w:cantSplit/>
          <w:trHeight w:val="48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4D0" w:rsidRPr="00E00E59" w:rsidRDefault="00EC24D0" w:rsidP="00E0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4D0" w:rsidRPr="00887257" w:rsidRDefault="00EC24D0" w:rsidP="0025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Дети с туберкулезной интоксикацией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4D0" w:rsidRPr="00887257" w:rsidRDefault="00EC24D0" w:rsidP="0025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Заявление, копия свидетельства о рождении, копия медицинской справки профильного врача-специалиста</w:t>
            </w:r>
          </w:p>
        </w:tc>
      </w:tr>
      <w:tr w:rsidR="00EC24D0" w:rsidRPr="00D57186" w:rsidTr="004B75B0">
        <w:trPr>
          <w:cantSplit/>
          <w:trHeight w:val="352"/>
        </w:trPr>
        <w:tc>
          <w:tcPr>
            <w:tcW w:w="10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4D0" w:rsidRPr="00D57186" w:rsidRDefault="004B75B0" w:rsidP="00D57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EC24D0" w:rsidRPr="00D57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0%</w:t>
            </w:r>
          </w:p>
        </w:tc>
      </w:tr>
      <w:tr w:rsidR="00EC24D0" w:rsidRPr="00E00E59" w:rsidTr="00EC24D0">
        <w:trPr>
          <w:cantSplit/>
          <w:trHeight w:val="48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4D0" w:rsidRPr="00EC24D0" w:rsidRDefault="00EC24D0" w:rsidP="00E0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4D0" w:rsidRPr="00887257" w:rsidRDefault="00EC24D0" w:rsidP="0025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88725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Родители (законные представители), если один из них является инвалидом </w:t>
            </w:r>
            <w:r w:rsidRPr="0088725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 w:eastAsia="ru-RU"/>
              </w:rPr>
              <w:t>I</w:t>
            </w:r>
            <w:r w:rsidRPr="0088725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или </w:t>
            </w:r>
            <w:r w:rsidRPr="0088725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 w:eastAsia="ru-RU"/>
              </w:rPr>
              <w:t>II</w:t>
            </w:r>
            <w:r w:rsidRPr="0088725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 нерабочей группы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4D0" w:rsidRPr="00887257" w:rsidRDefault="00EC24D0" w:rsidP="0025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88725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Заявление, справка, пенсионное удостоверение, </w:t>
            </w:r>
            <w:proofErr w:type="gramStart"/>
            <w:r w:rsidRPr="0088725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подтверждающих</w:t>
            </w:r>
            <w:proofErr w:type="gramEnd"/>
            <w:r w:rsidRPr="0088725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инвалидность, копия свидетельства о рождении ребенка </w:t>
            </w:r>
          </w:p>
        </w:tc>
      </w:tr>
      <w:tr w:rsidR="00E00E59" w:rsidRPr="00E00E59" w:rsidTr="00EC24D0">
        <w:trPr>
          <w:cantSplit/>
          <w:trHeight w:val="48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59" w:rsidRPr="00EC24D0" w:rsidRDefault="00EC24D0" w:rsidP="00E0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59" w:rsidRPr="00887257" w:rsidRDefault="00310288" w:rsidP="0003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88725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р</w:t>
            </w:r>
            <w:r w:rsidR="00E00E59" w:rsidRPr="0088725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одители (законные представители), имеющие трех и более несовершеннолетних детей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59" w:rsidRPr="00887257" w:rsidRDefault="00E00E59" w:rsidP="0003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88725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Заявление, копии свидетельств о рождении детей</w:t>
            </w:r>
          </w:p>
        </w:tc>
      </w:tr>
      <w:tr w:rsidR="00887257" w:rsidRPr="00E00E59" w:rsidTr="00E00E59">
        <w:trPr>
          <w:cantSplit/>
          <w:trHeight w:val="60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257" w:rsidRPr="00E00E59" w:rsidRDefault="00EC24D0" w:rsidP="00E0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257" w:rsidRPr="00887257" w:rsidRDefault="00887257" w:rsidP="0025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88725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родители (законные представители), в семье которых двое и более детей посещают дошкольные образовательные организации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257" w:rsidRPr="00887257" w:rsidRDefault="00887257" w:rsidP="0025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highlight w:val="yellow"/>
                <w:lang w:eastAsia="ru-RU"/>
              </w:rPr>
            </w:pPr>
            <w:r w:rsidRPr="0088725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Заявление, в случае посещения детьми разных ДОУ, справка с ДОУ, подтверждающая факт посещения ребенком данного ДОУ, копия свидетельства о рождении детей</w:t>
            </w:r>
          </w:p>
        </w:tc>
      </w:tr>
      <w:tr w:rsidR="00887257" w:rsidRPr="00E00E59" w:rsidTr="004B75B0">
        <w:trPr>
          <w:cantSplit/>
          <w:trHeight w:val="272"/>
        </w:trPr>
        <w:tc>
          <w:tcPr>
            <w:tcW w:w="10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186" w:rsidRDefault="00887257" w:rsidP="00887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D4F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ЕЖЕКВАРТАЛЬН</w:t>
            </w:r>
            <w:proofErr w:type="gramStart"/>
            <w:r w:rsidRPr="00FD4F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="004B75B0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(</w:t>
            </w:r>
            <w:proofErr w:type="gramEnd"/>
            <w:r w:rsidR="004B75B0" w:rsidRPr="00ED1B2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КАЖДЫЕ ТРИ МЕСЯЦАНА 1 ЧИСЛО КВАРТАЛА </w:t>
            </w:r>
          </w:p>
          <w:p w:rsidR="00887257" w:rsidRPr="00FD4F79" w:rsidRDefault="004B75B0" w:rsidP="00887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ED1B2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( ЯНВАРЬ, АПРЕЛЬ, ИЮЛЬ, ОКТЯБРЬ)</w:t>
            </w:r>
          </w:p>
        </w:tc>
      </w:tr>
      <w:tr w:rsidR="00E00E59" w:rsidRPr="00E00E59" w:rsidTr="00FD4F79">
        <w:trPr>
          <w:cantSplit/>
          <w:trHeight w:val="60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59" w:rsidRPr="00E00E59" w:rsidRDefault="00EC24D0" w:rsidP="00E0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59" w:rsidRPr="00887257" w:rsidRDefault="00E00E59" w:rsidP="001D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8872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родители (законные представители), в семье которых</w:t>
            </w:r>
            <w:r w:rsidR="00AA70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</w:t>
            </w:r>
            <w:r w:rsidR="001D261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среднедушевой доход семьи ниже </w:t>
            </w:r>
            <w:r w:rsidRPr="008872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величины прожиточного минимума по Ростовской области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E59" w:rsidRPr="00887257" w:rsidRDefault="00E00E59" w:rsidP="00AD7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8872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Заявление, </w:t>
            </w:r>
            <w:r w:rsidR="001D261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справки о постановке на учет в органах соц</w:t>
            </w:r>
            <w:proofErr w:type="gramStart"/>
            <w:r w:rsidR="001D261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.з</w:t>
            </w:r>
            <w:proofErr w:type="gramEnd"/>
            <w:r w:rsidR="001D261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ащиты, </w:t>
            </w:r>
            <w:r w:rsidRPr="008872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свидетельств</w:t>
            </w:r>
            <w:r w:rsidR="001D261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</w:t>
            </w:r>
            <w:r w:rsidRPr="008872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о рождении ребенка</w:t>
            </w:r>
          </w:p>
        </w:tc>
      </w:tr>
      <w:tr w:rsidR="00310288" w:rsidRPr="00E00E59" w:rsidTr="00E00E59">
        <w:trPr>
          <w:cantSplit/>
          <w:trHeight w:val="60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88" w:rsidRPr="00E00E59" w:rsidRDefault="00EC24D0" w:rsidP="00E0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88" w:rsidRPr="00227214" w:rsidRDefault="00310288" w:rsidP="0069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272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Родители (законные представители</w:t>
            </w:r>
            <w:r w:rsidR="00227057" w:rsidRPr="002272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), являющиеся студентами очной формы обучения учреждений среднего профессионального образования и высшего профессионального образования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88" w:rsidRPr="00227214" w:rsidRDefault="00227057" w:rsidP="0003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272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Заявление, копия свидетельства о рождении ребенка, справка с места учебы дневных отделений среднего профессионального образования и высшего профессионального образования</w:t>
            </w:r>
          </w:p>
          <w:p w:rsidR="00227057" w:rsidRPr="00227214" w:rsidRDefault="00227057" w:rsidP="0003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00E59" w:rsidRPr="00E00E59" w:rsidTr="00FD4F79">
        <w:trPr>
          <w:cantSplit/>
          <w:trHeight w:val="60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59" w:rsidRPr="00E00E59" w:rsidRDefault="00EC24D0" w:rsidP="00ED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59" w:rsidRPr="00227214" w:rsidRDefault="00310288" w:rsidP="0069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22721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о</w:t>
            </w:r>
            <w:r w:rsidR="00695C2B" w:rsidRPr="0022721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ба </w:t>
            </w:r>
            <w:r w:rsidR="00E00E59" w:rsidRPr="0022721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родител</w:t>
            </w:r>
            <w:r w:rsidR="00695C2B" w:rsidRPr="0022721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я</w:t>
            </w:r>
            <w:r w:rsidR="00E00E59" w:rsidRPr="002272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(законные представители),  являющиеся безработными, </w:t>
            </w:r>
            <w:r w:rsidR="00E00E59" w:rsidRPr="002272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  <w:t>состоящими на учете в государственном казенном учреждении «Центр занятости населения города Таганрога»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E59" w:rsidRPr="00227214" w:rsidRDefault="00E00E59" w:rsidP="00ED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2272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Заявление, справка о признании безработным, выданная государственным казенным учреждением «Центром занятости населения города Таганрога»</w:t>
            </w:r>
            <w:r w:rsidR="00ED1B22" w:rsidRPr="002272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,к</w:t>
            </w:r>
            <w:bookmarkStart w:id="0" w:name="_GoBack"/>
            <w:bookmarkEnd w:id="0"/>
            <w:r w:rsidR="00ED1B22" w:rsidRPr="002272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опия </w:t>
            </w:r>
            <w:r w:rsidRPr="002272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свидетельств</w:t>
            </w:r>
            <w:r w:rsidR="00ED1B22" w:rsidRPr="002272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</w:t>
            </w:r>
            <w:r w:rsidRPr="002272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о рождении ребенка</w:t>
            </w:r>
          </w:p>
        </w:tc>
      </w:tr>
      <w:tr w:rsidR="00E00E59" w:rsidRPr="00E00E59" w:rsidTr="004B75B0">
        <w:trPr>
          <w:cantSplit/>
          <w:trHeight w:val="240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E59" w:rsidRPr="00E00E59" w:rsidRDefault="00EC24D0" w:rsidP="00ED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AE3" w:rsidRPr="004B75B0" w:rsidRDefault="00310288" w:rsidP="000E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B75B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оба </w:t>
            </w:r>
            <w:r w:rsidR="00E00E59" w:rsidRPr="004B75B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родител</w:t>
            </w:r>
            <w:r w:rsidRPr="004B75B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я</w:t>
            </w:r>
            <w:r w:rsidR="00E00E59" w:rsidRPr="004B75B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(законные представители), если  работа</w:t>
            </w:r>
            <w:r w:rsidR="005069B2" w:rsidRPr="004B75B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ю</w:t>
            </w:r>
            <w:r w:rsidR="00E00E59" w:rsidRPr="004B75B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т по трудовому договору в муниципальн</w:t>
            </w:r>
            <w:r w:rsidR="000E0AE3" w:rsidRPr="004B75B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ых</w:t>
            </w:r>
            <w:r w:rsidR="00E00E59" w:rsidRPr="004B75B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организаци</w:t>
            </w:r>
            <w:r w:rsidR="000E0AE3" w:rsidRPr="004B75B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ях, подведомственных Управлению образования г. Таганрога, Управлению социальной защиты населения г. Таганрога, Управлению здравоохранения г. Таганрога, Управлению культуры г. Таганрога,</w:t>
            </w:r>
          </w:p>
          <w:p w:rsidR="00E00E59" w:rsidRPr="00887257" w:rsidRDefault="000E0AE3" w:rsidP="000E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5B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Комитету по физической культуре и спорту г. Таганрога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E59" w:rsidRPr="00887257" w:rsidRDefault="00E00E59" w:rsidP="00ED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8872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Заявление, трудовая книжка/справка с места работы, </w:t>
            </w:r>
            <w:r w:rsidR="00ED1B22" w:rsidRPr="008872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копия </w:t>
            </w:r>
            <w:r w:rsidRPr="008872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свидетельств</w:t>
            </w:r>
            <w:r w:rsidR="00ED1B22" w:rsidRPr="008872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</w:t>
            </w:r>
            <w:r w:rsidRPr="008872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о рождении ребенка</w:t>
            </w:r>
          </w:p>
        </w:tc>
      </w:tr>
    </w:tbl>
    <w:p w:rsidR="002B7A39" w:rsidRPr="000D3C84" w:rsidRDefault="00227214" w:rsidP="002B7A39">
      <w:pPr>
        <w:rPr>
          <w:b/>
          <w:u w:val="single"/>
        </w:rPr>
      </w:pPr>
      <w:r w:rsidRPr="00227214">
        <w:rPr>
          <w:b/>
          <w:u w:val="single"/>
        </w:rPr>
        <w:t>!!! После прекращения оснований для снижения(</w:t>
      </w:r>
      <w:proofErr w:type="spellStart"/>
      <w:r w:rsidRPr="00227214">
        <w:rPr>
          <w:b/>
          <w:u w:val="single"/>
        </w:rPr>
        <w:t>невзимания</w:t>
      </w:r>
      <w:proofErr w:type="spellEnd"/>
      <w:r w:rsidRPr="00227214">
        <w:rPr>
          <w:b/>
          <w:u w:val="single"/>
        </w:rPr>
        <w:t>) родительской платы родители(законные представители) обязаны уведомить об этом руководителя организации в течени</w:t>
      </w:r>
      <w:proofErr w:type="gramStart"/>
      <w:r w:rsidRPr="00227214">
        <w:rPr>
          <w:b/>
          <w:u w:val="single"/>
        </w:rPr>
        <w:t>и</w:t>
      </w:r>
      <w:proofErr w:type="gramEnd"/>
      <w:r w:rsidRPr="00227214">
        <w:rPr>
          <w:b/>
          <w:u w:val="single"/>
        </w:rPr>
        <w:t xml:space="preserve"> 14 дней со дня прекращения таких оснований</w:t>
      </w:r>
      <w:r>
        <w:rPr>
          <w:b/>
          <w:u w:val="single"/>
        </w:rPr>
        <w:t>.</w:t>
      </w:r>
    </w:p>
    <w:sectPr w:rsidR="002B7A39" w:rsidRPr="000D3C84" w:rsidSect="00227214">
      <w:pgSz w:w="11906" w:h="16838" w:code="9"/>
      <w:pgMar w:top="0" w:right="424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00E59"/>
    <w:rsid w:val="000D3C84"/>
    <w:rsid w:val="000D4A23"/>
    <w:rsid w:val="000E0AE3"/>
    <w:rsid w:val="001D2614"/>
    <w:rsid w:val="001E4FAE"/>
    <w:rsid w:val="00227057"/>
    <w:rsid w:val="00227214"/>
    <w:rsid w:val="00256E76"/>
    <w:rsid w:val="002B7A39"/>
    <w:rsid w:val="00310288"/>
    <w:rsid w:val="003243A1"/>
    <w:rsid w:val="0040609B"/>
    <w:rsid w:val="00434919"/>
    <w:rsid w:val="004B75B0"/>
    <w:rsid w:val="004B78A1"/>
    <w:rsid w:val="005069B2"/>
    <w:rsid w:val="00695C2B"/>
    <w:rsid w:val="006D703E"/>
    <w:rsid w:val="008801C8"/>
    <w:rsid w:val="00882BEC"/>
    <w:rsid w:val="00887257"/>
    <w:rsid w:val="0089227B"/>
    <w:rsid w:val="00953D58"/>
    <w:rsid w:val="009C66AF"/>
    <w:rsid w:val="00A87C7E"/>
    <w:rsid w:val="00AA7096"/>
    <w:rsid w:val="00AD7B53"/>
    <w:rsid w:val="00C164BC"/>
    <w:rsid w:val="00C76570"/>
    <w:rsid w:val="00D57186"/>
    <w:rsid w:val="00E00E59"/>
    <w:rsid w:val="00E41D86"/>
    <w:rsid w:val="00EC24D0"/>
    <w:rsid w:val="00ED1B22"/>
    <w:rsid w:val="00F45341"/>
    <w:rsid w:val="00FD4F79"/>
    <w:rsid w:val="00FE4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2020-02-21T06:15:00Z</cp:lastPrinted>
  <dcterms:created xsi:type="dcterms:W3CDTF">2014-12-04T12:28:00Z</dcterms:created>
  <dcterms:modified xsi:type="dcterms:W3CDTF">2021-03-31T09:40:00Z</dcterms:modified>
</cp:coreProperties>
</file>